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41" w:rsidRDefault="008F338B" w:rsidP="0043571E">
      <w:pPr>
        <w:ind w:right="-143"/>
      </w:pPr>
      <w:r>
        <w:rPr>
          <w:noProof/>
          <w:lang w:eastAsia="ru-RU"/>
        </w:rPr>
        <w:pict>
          <v:rect id="_x0000_s1026" style="position:absolute;left:0;text-align:left;margin-left:396.05pt;margin-top:1.25pt;width:164.45pt;height:183.8pt;z-index:251658240" stroked="f">
            <v:textbox>
              <w:txbxContent>
                <w:p w:rsidR="00DB686D" w:rsidRDefault="00DB686D" w:rsidP="00DB686D">
                  <w:pPr>
                    <w:tabs>
                      <w:tab w:val="left" w:pos="2977"/>
                    </w:tabs>
                    <w:ind w:right="-13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ФИО</w:t>
                  </w:r>
                </w:p>
                <w:p w:rsidR="00DB686D" w:rsidRDefault="00DB686D" w:rsidP="00DB686D">
                  <w:pPr>
                    <w:tabs>
                      <w:tab w:val="left" w:pos="2977"/>
                    </w:tabs>
                    <w:ind w:right="-13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  <w:r w:rsidR="00E22AE6">
                    <w:rPr>
                      <w:sz w:val="24"/>
                      <w:szCs w:val="24"/>
                    </w:rPr>
                    <w:t>______________</w:t>
                  </w:r>
                </w:p>
                <w:p w:rsidR="00DB686D" w:rsidRDefault="00DB686D" w:rsidP="00DB686D">
                  <w:pPr>
                    <w:tabs>
                      <w:tab w:val="left" w:pos="2977"/>
                    </w:tabs>
                    <w:ind w:right="-13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Прописка __________________________________________________________________________</w:t>
                  </w:r>
                  <w:r w:rsidR="00E22AE6">
                    <w:rPr>
                      <w:sz w:val="24"/>
                      <w:szCs w:val="24"/>
                    </w:rPr>
                    <w:t>__</w:t>
                  </w:r>
                </w:p>
                <w:p w:rsidR="00DB686D" w:rsidRDefault="00DB686D" w:rsidP="00DB686D">
                  <w:pPr>
                    <w:tabs>
                      <w:tab w:val="left" w:pos="2977"/>
                    </w:tabs>
                    <w:ind w:right="-13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Паспорт__________________</w:t>
                  </w:r>
                </w:p>
                <w:p w:rsidR="008C6941" w:rsidRDefault="008C6941" w:rsidP="008C6941">
                  <w:pPr>
                    <w:tabs>
                      <w:tab w:val="left" w:pos="2977"/>
                    </w:tabs>
                    <w:ind w:right="-13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платежа</w:t>
                  </w:r>
                </w:p>
                <w:p w:rsidR="008C6941" w:rsidRPr="008C6941" w:rsidRDefault="008C6941" w:rsidP="008C6941">
                  <w:pPr>
                    <w:tabs>
                      <w:tab w:val="left" w:pos="2977"/>
                    </w:tabs>
                    <w:ind w:right="-13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6941">
                    <w:rPr>
                      <w:b/>
                      <w:sz w:val="24"/>
                      <w:szCs w:val="24"/>
                    </w:rPr>
                    <w:t>ГОСПОШЛИНА ЗАГС</w:t>
                  </w:r>
                </w:p>
                <w:p w:rsidR="00A511B7" w:rsidRDefault="00A511B7" w:rsidP="00DB686D">
                  <w:pPr>
                    <w:tabs>
                      <w:tab w:val="left" w:pos="2977"/>
                    </w:tabs>
                    <w:ind w:right="-132"/>
                    <w:rPr>
                      <w:sz w:val="24"/>
                      <w:szCs w:val="24"/>
                    </w:rPr>
                  </w:pPr>
                </w:p>
                <w:p w:rsidR="008C6941" w:rsidRPr="00DB686D" w:rsidRDefault="008C6941" w:rsidP="00DB686D">
                  <w:pPr>
                    <w:tabs>
                      <w:tab w:val="left" w:pos="2977"/>
                    </w:tabs>
                    <w:ind w:right="-13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СУММА________________</w:t>
                  </w:r>
                </w:p>
              </w:txbxContent>
            </v:textbox>
          </v:rect>
        </w:pict>
      </w:r>
      <w:r w:rsidR="0043571E">
        <w:rPr>
          <w:noProof/>
          <w:lang w:eastAsia="ru-RU"/>
        </w:rPr>
        <w:drawing>
          <wp:inline distT="0" distB="0" distL="0" distR="0">
            <wp:extent cx="4831065" cy="2132716"/>
            <wp:effectExtent l="19050" t="0" r="7635" b="0"/>
            <wp:docPr id="1" name="Рисунок 0" descr="госпошлина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пошлина 202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1065" cy="213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941" w:rsidRPr="008C6941" w:rsidRDefault="008C6941" w:rsidP="008C6941"/>
    <w:p w:rsidR="008C6941" w:rsidRDefault="008C6941" w:rsidP="008C6941"/>
    <w:p w:rsidR="008C6941" w:rsidRDefault="008C6941" w:rsidP="008C6941">
      <w:pPr>
        <w:ind w:right="-143"/>
      </w:pPr>
    </w:p>
    <w:p w:rsidR="00864773" w:rsidRDefault="00864773" w:rsidP="008C6941"/>
    <w:p w:rsidR="008C6941" w:rsidRDefault="008C6941" w:rsidP="008C6941"/>
    <w:p w:rsidR="008C6941" w:rsidRDefault="008C6941" w:rsidP="008C6941">
      <w:pPr>
        <w:ind w:right="-143"/>
      </w:pPr>
    </w:p>
    <w:p w:rsidR="008C6941" w:rsidRDefault="008C6941" w:rsidP="008C6941"/>
    <w:p w:rsidR="008C6941" w:rsidRDefault="008C6941" w:rsidP="008C6941"/>
    <w:p w:rsidR="008C6941" w:rsidRDefault="008C6941" w:rsidP="008C6941">
      <w:pPr>
        <w:ind w:right="-143"/>
      </w:pPr>
    </w:p>
    <w:p w:rsidR="008C6941" w:rsidRPr="008C6941" w:rsidRDefault="008C6941" w:rsidP="00E22AE6">
      <w:pPr>
        <w:ind w:right="129"/>
      </w:pPr>
    </w:p>
    <w:sectPr w:rsidR="008C6941" w:rsidRPr="008C6941" w:rsidSect="00BD096F">
      <w:pgSz w:w="11906" w:h="16838"/>
      <w:pgMar w:top="340" w:right="289" w:bottom="346" w:left="28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15" w:rsidRDefault="00247515" w:rsidP="008C6941">
      <w:pPr>
        <w:spacing w:line="240" w:lineRule="auto"/>
      </w:pPr>
      <w:r>
        <w:separator/>
      </w:r>
    </w:p>
  </w:endnote>
  <w:endnote w:type="continuationSeparator" w:id="1">
    <w:p w:rsidR="00247515" w:rsidRDefault="00247515" w:rsidP="008C6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15" w:rsidRDefault="00247515" w:rsidP="008C6941">
      <w:pPr>
        <w:spacing w:line="240" w:lineRule="auto"/>
      </w:pPr>
      <w:r>
        <w:separator/>
      </w:r>
    </w:p>
  </w:footnote>
  <w:footnote w:type="continuationSeparator" w:id="1">
    <w:p w:rsidR="00247515" w:rsidRDefault="00247515" w:rsidP="008C69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71E"/>
    <w:rsid w:val="000544CF"/>
    <w:rsid w:val="000B40F3"/>
    <w:rsid w:val="000C2B50"/>
    <w:rsid w:val="001F72A1"/>
    <w:rsid w:val="00247515"/>
    <w:rsid w:val="0030232B"/>
    <w:rsid w:val="003D7223"/>
    <w:rsid w:val="0043571E"/>
    <w:rsid w:val="005927DA"/>
    <w:rsid w:val="00714BBB"/>
    <w:rsid w:val="00733E99"/>
    <w:rsid w:val="00753091"/>
    <w:rsid w:val="00864773"/>
    <w:rsid w:val="00897D2D"/>
    <w:rsid w:val="008C6941"/>
    <w:rsid w:val="008D135E"/>
    <w:rsid w:val="008F338B"/>
    <w:rsid w:val="00A511B7"/>
    <w:rsid w:val="00AB4381"/>
    <w:rsid w:val="00B6503E"/>
    <w:rsid w:val="00BA383E"/>
    <w:rsid w:val="00BD096F"/>
    <w:rsid w:val="00DB686D"/>
    <w:rsid w:val="00E00678"/>
    <w:rsid w:val="00E205AB"/>
    <w:rsid w:val="00E2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ind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694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6941"/>
  </w:style>
  <w:style w:type="paragraph" w:styleId="a7">
    <w:name w:val="footer"/>
    <w:basedOn w:val="a"/>
    <w:link w:val="a8"/>
    <w:uiPriority w:val="99"/>
    <w:semiHidden/>
    <w:unhideWhenUsed/>
    <w:rsid w:val="008C69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6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ЗАГС Удмуртия г.Воткинск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rezerv</cp:lastModifiedBy>
  <cp:revision>2</cp:revision>
  <cp:lastPrinted>2020-12-29T06:25:00Z</cp:lastPrinted>
  <dcterms:created xsi:type="dcterms:W3CDTF">2021-01-11T05:37:00Z</dcterms:created>
  <dcterms:modified xsi:type="dcterms:W3CDTF">2021-01-11T05:37:00Z</dcterms:modified>
</cp:coreProperties>
</file>